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CC0" w:rsidRDefault="00B30C51">
      <w:r>
        <w:rPr>
          <w:noProof/>
          <w:lang w:eastAsia="ru-RU"/>
        </w:rPr>
        <w:drawing>
          <wp:inline distT="0" distB="0" distL="0" distR="0">
            <wp:extent cx="7560844" cy="5590634"/>
            <wp:effectExtent l="19050" t="0" r="2006" b="0"/>
            <wp:docPr id="1" name="Рисунок 1" descr="D:\30\07\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30\07\image1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080" cy="5596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C51" w:rsidRDefault="00B30C51"/>
    <w:p w:rsidR="00B30C51" w:rsidRDefault="00B30C51">
      <w:r>
        <w:rPr>
          <w:noProof/>
          <w:lang w:eastAsia="ru-RU"/>
        </w:rPr>
        <w:lastRenderedPageBreak/>
        <w:drawing>
          <wp:inline distT="0" distB="0" distL="0" distR="0">
            <wp:extent cx="7121917" cy="5414211"/>
            <wp:effectExtent l="19050" t="0" r="2783" b="0"/>
            <wp:docPr id="2" name="Рисунок 2" descr="D:\30\07\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30\07\image2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14" cy="5434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30C51" w:rsidRDefault="00B30C51"/>
    <w:p w:rsidR="00B30C51" w:rsidRDefault="00B30C51">
      <w:r>
        <w:rPr>
          <w:noProof/>
          <w:lang w:eastAsia="ru-RU"/>
        </w:rPr>
        <w:lastRenderedPageBreak/>
        <w:drawing>
          <wp:inline distT="0" distB="0" distL="0" distR="0">
            <wp:extent cx="7921792" cy="5995879"/>
            <wp:effectExtent l="19050" t="0" r="3008" b="0"/>
            <wp:docPr id="3" name="Рисунок 3" descr="D:\30\07\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30\07\image3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39302" cy="60091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30C51" w:rsidSect="00B30C51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30C51"/>
    <w:rsid w:val="00030CC0"/>
    <w:rsid w:val="00B30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0C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0C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0C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2017-01-23T13:32:00Z</dcterms:created>
  <dcterms:modified xsi:type="dcterms:W3CDTF">2017-01-23T13:33:00Z</dcterms:modified>
</cp:coreProperties>
</file>