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21E" w:rsidRPr="00DA349F" w:rsidRDefault="001C3D1D" w:rsidP="00DA349F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A349F">
        <w:rPr>
          <w:rFonts w:ascii="Times New Roman" w:eastAsia="Times New Roman" w:hAnsi="Times New Roman" w:cs="Times New Roman"/>
          <w:b/>
          <w:sz w:val="24"/>
          <w:szCs w:val="24"/>
        </w:rPr>
        <w:t>Сведения о товарах и материалах с прописью эквивалента</w:t>
      </w:r>
    </w:p>
    <w:tbl>
      <w:tblPr>
        <w:tblW w:w="14551" w:type="dxa"/>
        <w:tblInd w:w="95" w:type="dxa"/>
        <w:tblLook w:val="04A0"/>
      </w:tblPr>
      <w:tblGrid>
        <w:gridCol w:w="504"/>
        <w:gridCol w:w="1950"/>
        <w:gridCol w:w="1635"/>
        <w:gridCol w:w="4200"/>
        <w:gridCol w:w="1720"/>
        <w:gridCol w:w="1611"/>
        <w:gridCol w:w="1326"/>
        <w:gridCol w:w="1605"/>
      </w:tblGrid>
      <w:tr w:rsidR="00AC58BD" w:rsidRPr="00DA349F" w:rsidTr="00CB321B">
        <w:trPr>
          <w:trHeight w:val="300"/>
        </w:trPr>
        <w:tc>
          <w:tcPr>
            <w:tcW w:w="504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8BD" w:rsidRPr="00DA349F" w:rsidRDefault="00AC58BD" w:rsidP="00DA3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34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DA34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 w:rsidRPr="00DA34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195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8BD" w:rsidRPr="00DA349F" w:rsidRDefault="00AC58BD" w:rsidP="00DA3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34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163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8BD" w:rsidRPr="00DA349F" w:rsidRDefault="00AC58BD" w:rsidP="00DA3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34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Указание на</w:t>
            </w:r>
            <w:r w:rsidRPr="00DA34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товарный знак</w:t>
            </w:r>
            <w:r w:rsidRPr="00DA34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(модель,</w:t>
            </w:r>
            <w:r w:rsidRPr="00DA34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производитель)</w:t>
            </w:r>
          </w:p>
        </w:tc>
        <w:tc>
          <w:tcPr>
            <w:tcW w:w="753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8BD" w:rsidRPr="00DA349F" w:rsidRDefault="00AC58BD" w:rsidP="00DA3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34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Характеристики товара</w:t>
            </w:r>
          </w:p>
        </w:tc>
        <w:tc>
          <w:tcPr>
            <w:tcW w:w="132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8BD" w:rsidRPr="00DA349F" w:rsidRDefault="00AC58BD" w:rsidP="00DA3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34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Единицы измерения</w:t>
            </w:r>
          </w:p>
        </w:tc>
        <w:tc>
          <w:tcPr>
            <w:tcW w:w="160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58BD" w:rsidRPr="00DA349F" w:rsidRDefault="00AC58BD" w:rsidP="00DA3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34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Сведения о сертификации</w:t>
            </w:r>
          </w:p>
        </w:tc>
      </w:tr>
      <w:tr w:rsidR="00AC58BD" w:rsidRPr="00DA349F" w:rsidTr="00CB321B">
        <w:trPr>
          <w:trHeight w:val="2325"/>
        </w:trPr>
        <w:tc>
          <w:tcPr>
            <w:tcW w:w="50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BD" w:rsidRPr="00DA349F" w:rsidRDefault="00AC58BD" w:rsidP="00DA34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C58BD" w:rsidRPr="00DA349F" w:rsidRDefault="00AC58BD" w:rsidP="00DA34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BD" w:rsidRPr="00DA349F" w:rsidRDefault="00AC58BD" w:rsidP="00DA34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8BD" w:rsidRPr="00DA349F" w:rsidRDefault="00AC58BD" w:rsidP="00DA3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34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Требуемый параметр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8BD" w:rsidRPr="00DA349F" w:rsidRDefault="00AC58BD" w:rsidP="00DA3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34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Требуемое зн</w:t>
            </w:r>
            <w:r w:rsidRPr="00DA34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</w:t>
            </w:r>
            <w:r w:rsidRPr="00DA34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чение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8BD" w:rsidRPr="00DA349F" w:rsidRDefault="00AC58BD" w:rsidP="00DA3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34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Значение, предлагаемое участником</w:t>
            </w:r>
          </w:p>
        </w:tc>
        <w:tc>
          <w:tcPr>
            <w:tcW w:w="132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BD" w:rsidRPr="00DA349F" w:rsidRDefault="00AC58BD" w:rsidP="00DA34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0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C58BD" w:rsidRPr="00DA349F" w:rsidRDefault="00AC58BD" w:rsidP="00DA34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C58BD" w:rsidRPr="00DA349F" w:rsidTr="00CB321B">
        <w:trPr>
          <w:trHeight w:val="315"/>
        </w:trPr>
        <w:tc>
          <w:tcPr>
            <w:tcW w:w="5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8BD" w:rsidRPr="00DA349F" w:rsidRDefault="00AC58BD" w:rsidP="00DA3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A3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8BD" w:rsidRPr="00DA349F" w:rsidRDefault="00AC58BD" w:rsidP="00DA3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A3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8BD" w:rsidRPr="00DA349F" w:rsidRDefault="00AC58BD" w:rsidP="00DA3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A3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8BD" w:rsidRPr="00DA349F" w:rsidRDefault="00AC58BD" w:rsidP="00DA3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A3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8BD" w:rsidRPr="00DA349F" w:rsidRDefault="00AC58BD" w:rsidP="00DA3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A3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8BD" w:rsidRPr="00DA349F" w:rsidRDefault="00AC58BD" w:rsidP="00DA3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A3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8BD" w:rsidRPr="00DA349F" w:rsidRDefault="00AC58BD" w:rsidP="00DA3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A3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58BD" w:rsidRPr="00DA349F" w:rsidRDefault="00AC58BD" w:rsidP="00DA3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A3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A65456" w:rsidRPr="00DA349F" w:rsidTr="00CB321B">
        <w:trPr>
          <w:trHeight w:val="585"/>
        </w:trPr>
        <w:tc>
          <w:tcPr>
            <w:tcW w:w="504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456" w:rsidRPr="00DA349F" w:rsidRDefault="00A65456" w:rsidP="00DA3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A3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5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456" w:rsidRPr="00DA349F" w:rsidRDefault="008F569F" w:rsidP="00DA3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F56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Металлочерепица</w:t>
            </w:r>
            <w:proofErr w:type="spellEnd"/>
            <w:r w:rsidR="00A65456" w:rsidRPr="00DA3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63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5456" w:rsidRPr="00DA349F" w:rsidRDefault="008F569F" w:rsidP="00DA3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F56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«</w:t>
            </w:r>
            <w:proofErr w:type="spellStart"/>
            <w:r w:rsidRPr="008F56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Монтеррей</w:t>
            </w:r>
            <w:proofErr w:type="spellEnd"/>
            <w:r w:rsidRPr="008F56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» (или эквив</w:t>
            </w:r>
            <w:r w:rsidRPr="008F56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8F56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лент)</w:t>
            </w:r>
          </w:p>
        </w:tc>
        <w:tc>
          <w:tcPr>
            <w:tcW w:w="420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456" w:rsidRPr="00A65456" w:rsidRDefault="00A86A50" w:rsidP="00A86A5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6A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Ширина листа</w:t>
            </w:r>
            <w:r w:rsidR="00A65456" w:rsidRPr="00A654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  <w:r w:rsidR="00A65456" w:rsidRPr="00A654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  <w:r w:rsidRPr="00A86A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габаритная</w:t>
            </w:r>
            <w:r w:rsidR="00A65456" w:rsidRPr="00A654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</w:p>
          <w:p w:rsidR="00A65456" w:rsidRPr="00A65456" w:rsidRDefault="00A86A50" w:rsidP="00A86A5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6A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полезная</w:t>
            </w:r>
          </w:p>
          <w:p w:rsidR="00AB2D14" w:rsidRDefault="00AB2D14" w:rsidP="00A86A5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A65456" w:rsidRPr="00A65456" w:rsidRDefault="00A65456" w:rsidP="00A86A5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456" w:rsidRPr="00A65456" w:rsidRDefault="00A65456" w:rsidP="00A86A5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654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не менее 1 </w:t>
            </w:r>
            <w:r w:rsidR="00A86A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8435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A654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  <w:r w:rsidRPr="00A654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</w:p>
          <w:p w:rsidR="00A86A50" w:rsidRDefault="00A86A50" w:rsidP="00A86A5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A65456" w:rsidRPr="00A65456" w:rsidRDefault="00A65456" w:rsidP="00A86A5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654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 менее </w:t>
            </w:r>
            <w:r w:rsidR="00A86A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="008435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A86A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A654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AB2D14" w:rsidRDefault="00AB2D14" w:rsidP="00A86A5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A65456" w:rsidRPr="00A65456" w:rsidRDefault="00A65456" w:rsidP="00A86A5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1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5456" w:rsidRPr="00A65456" w:rsidRDefault="00A65456" w:rsidP="00A86A5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A65456" w:rsidRPr="00A65456" w:rsidRDefault="00A65456" w:rsidP="00A86A5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654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Необходимо указать точное значение</w:t>
            </w:r>
          </w:p>
          <w:p w:rsidR="00A65456" w:rsidRPr="00A65456" w:rsidRDefault="00A65456" w:rsidP="00A86A5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A65456" w:rsidRPr="00A65456" w:rsidRDefault="00A65456" w:rsidP="00A86A5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654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Необходимо указать точное значение</w:t>
            </w:r>
          </w:p>
          <w:p w:rsidR="00A65456" w:rsidRPr="00A65456" w:rsidRDefault="00A65456" w:rsidP="00A86A5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456" w:rsidRDefault="00A65456" w:rsidP="00A86A5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A3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</w:t>
            </w:r>
            <w:r w:rsidR="00A86A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</w:t>
            </w:r>
          </w:p>
          <w:p w:rsidR="00A65456" w:rsidRDefault="00A65456" w:rsidP="00A86A5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A86A50" w:rsidRDefault="00A86A50" w:rsidP="00A86A5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A65456" w:rsidRDefault="00A65456" w:rsidP="00A86A5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</w:t>
            </w:r>
            <w:r w:rsidR="00A86A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</w:t>
            </w:r>
          </w:p>
          <w:p w:rsidR="00AB2D14" w:rsidRDefault="00AB2D14" w:rsidP="00A86A5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A65456" w:rsidRPr="00DA349F" w:rsidRDefault="00A65456" w:rsidP="00A86A5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5456" w:rsidRPr="00DA349F" w:rsidRDefault="00A65456" w:rsidP="00DA3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34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A65456" w:rsidRPr="00DA349F" w:rsidTr="00CB321B">
        <w:trPr>
          <w:trHeight w:val="1398"/>
        </w:trPr>
        <w:tc>
          <w:tcPr>
            <w:tcW w:w="50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456" w:rsidRPr="00DA349F" w:rsidRDefault="00A65456" w:rsidP="00DA3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456" w:rsidRPr="00DA349F" w:rsidRDefault="00A65456" w:rsidP="00DA3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65456" w:rsidRPr="00DA349F" w:rsidRDefault="00A65456" w:rsidP="00DA3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456" w:rsidRPr="00DA349F" w:rsidRDefault="00A65456" w:rsidP="00A65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456" w:rsidRPr="00DA349F" w:rsidRDefault="00A65456" w:rsidP="00A65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1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456" w:rsidRPr="00DA349F" w:rsidRDefault="00A65456" w:rsidP="00A65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456" w:rsidRPr="00DA349F" w:rsidRDefault="00A65456" w:rsidP="00DA3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65456" w:rsidRPr="00DA349F" w:rsidRDefault="00A65456" w:rsidP="00DA34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91D38" w:rsidRPr="00DA349F" w:rsidTr="00CB321B">
        <w:trPr>
          <w:trHeight w:val="230"/>
        </w:trPr>
        <w:tc>
          <w:tcPr>
            <w:tcW w:w="50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38" w:rsidRPr="00DA349F" w:rsidRDefault="00891D38" w:rsidP="00DA3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38" w:rsidRPr="00DA349F" w:rsidRDefault="00891D38" w:rsidP="00DA3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91D38" w:rsidRPr="00DA349F" w:rsidRDefault="00891D38" w:rsidP="00DA3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38" w:rsidRPr="00DA349F" w:rsidRDefault="00FF29CF" w:rsidP="004F35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F35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Толщина металла</w:t>
            </w:r>
          </w:p>
        </w:tc>
        <w:tc>
          <w:tcPr>
            <w:tcW w:w="172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38" w:rsidRPr="00DA349F" w:rsidRDefault="004F35A8" w:rsidP="004F35A8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F35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 0,4 до 0,5</w:t>
            </w:r>
          </w:p>
        </w:tc>
        <w:tc>
          <w:tcPr>
            <w:tcW w:w="161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38" w:rsidRPr="00DA349F" w:rsidRDefault="00891D38" w:rsidP="004F35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654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Необходимо указать точное значение</w:t>
            </w:r>
          </w:p>
        </w:tc>
        <w:tc>
          <w:tcPr>
            <w:tcW w:w="132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38" w:rsidRPr="00DA349F" w:rsidRDefault="004F35A8" w:rsidP="00891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мм</w:t>
            </w:r>
          </w:p>
        </w:tc>
        <w:tc>
          <w:tcPr>
            <w:tcW w:w="160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91D38" w:rsidRPr="00DA349F" w:rsidRDefault="00891D38" w:rsidP="00DA34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F35A8" w:rsidRPr="00DA349F" w:rsidTr="00CB321B">
        <w:trPr>
          <w:trHeight w:val="765"/>
        </w:trPr>
        <w:tc>
          <w:tcPr>
            <w:tcW w:w="50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5A8" w:rsidRPr="00DA349F" w:rsidRDefault="004F35A8" w:rsidP="00DA3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5A8" w:rsidRPr="00DA349F" w:rsidRDefault="004F35A8" w:rsidP="00DA3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F35A8" w:rsidRPr="00DA349F" w:rsidRDefault="004F35A8" w:rsidP="00DA3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5A8" w:rsidRPr="00A65456" w:rsidRDefault="00250D85" w:rsidP="004F35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F35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Антикоррозийное</w:t>
            </w:r>
            <w:r w:rsidR="004F35A8" w:rsidRPr="004F35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покрытие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5A8" w:rsidRPr="00747B9F" w:rsidRDefault="004F35A8" w:rsidP="004F3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47B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наличие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5A8" w:rsidRPr="00747B9F" w:rsidRDefault="004F35A8" w:rsidP="004F35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47B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Неизменный показатель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5A8" w:rsidRPr="00DA349F" w:rsidRDefault="004F35A8" w:rsidP="00BF3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35A8" w:rsidRPr="00DA349F" w:rsidRDefault="004F35A8" w:rsidP="00DA3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A3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F35A8" w:rsidRPr="00DA349F" w:rsidTr="00CB321B">
        <w:trPr>
          <w:trHeight w:val="675"/>
        </w:trPr>
        <w:tc>
          <w:tcPr>
            <w:tcW w:w="5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4F35A8" w:rsidRPr="00DA349F" w:rsidRDefault="004F35A8" w:rsidP="00DA3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5A8" w:rsidRPr="00DA349F" w:rsidRDefault="004F35A8" w:rsidP="00DA3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F35A8" w:rsidRPr="00DA349F" w:rsidRDefault="004F35A8" w:rsidP="00DA3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5A8" w:rsidRPr="00A65456" w:rsidRDefault="004F35A8" w:rsidP="004F35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F35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Полимерное покрытие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5A8" w:rsidRPr="00747B9F" w:rsidRDefault="004F35A8" w:rsidP="004F3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47B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наличие</w:t>
            </w: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35A8" w:rsidRPr="00747B9F" w:rsidRDefault="004F35A8" w:rsidP="004F35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47B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Неизменный показатель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5A8" w:rsidRPr="00DA349F" w:rsidRDefault="004F35A8" w:rsidP="00DA3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35A8" w:rsidRPr="00DA349F" w:rsidRDefault="004F35A8" w:rsidP="00DA3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A3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50D85" w:rsidRPr="00DA349F" w:rsidTr="00CB321B">
        <w:trPr>
          <w:trHeight w:val="675"/>
        </w:trPr>
        <w:tc>
          <w:tcPr>
            <w:tcW w:w="504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250D85" w:rsidRPr="00DA349F" w:rsidRDefault="00250D85" w:rsidP="00DA3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D85" w:rsidRPr="00DA349F" w:rsidRDefault="00250D85" w:rsidP="00DA3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00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Антисептик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250D85" w:rsidRPr="00DA349F" w:rsidRDefault="00250D85" w:rsidP="00DA3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00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  <w:proofErr w:type="spellStart"/>
            <w:r w:rsidRPr="001300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Неомид</w:t>
            </w:r>
            <w:proofErr w:type="spellEnd"/>
            <w:r w:rsidRPr="001300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450-1" (или эквив</w:t>
            </w:r>
            <w:r w:rsidRPr="001300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1300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лент)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D85" w:rsidRPr="00130057" w:rsidRDefault="00250D85" w:rsidP="00130057">
            <w:pPr>
              <w:suppressAutoHyphens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00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Расход:</w:t>
            </w:r>
          </w:p>
          <w:p w:rsidR="00250D85" w:rsidRPr="00130057" w:rsidRDefault="00250D85" w:rsidP="00130057">
            <w:pPr>
              <w:suppressAutoHyphens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00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группа</w:t>
            </w:r>
          </w:p>
          <w:p w:rsidR="00250D85" w:rsidRPr="004F35A8" w:rsidRDefault="00250D85" w:rsidP="00130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00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группа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D85" w:rsidRPr="00130057" w:rsidRDefault="00250D85" w:rsidP="00130057">
            <w:pPr>
              <w:suppressAutoHyphens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250D85" w:rsidRPr="00130057" w:rsidRDefault="00250D85" w:rsidP="00130057">
            <w:pPr>
              <w:suppressAutoHyphens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654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 менее </w:t>
            </w:r>
            <w:r w:rsidRPr="001300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250 </w:t>
            </w:r>
          </w:p>
          <w:p w:rsidR="00250D85" w:rsidRPr="00130057" w:rsidRDefault="00250D85" w:rsidP="00130057">
            <w:pPr>
              <w:suppressAutoHyphens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654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 менее </w:t>
            </w:r>
            <w:r w:rsidRPr="001300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150 </w:t>
            </w:r>
          </w:p>
          <w:p w:rsidR="00250D85" w:rsidRPr="00747B9F" w:rsidRDefault="00250D85" w:rsidP="004F3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D85" w:rsidRDefault="00250D85" w:rsidP="0013005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654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Необходимо указать точное значение</w:t>
            </w:r>
          </w:p>
          <w:p w:rsidR="00250D85" w:rsidRPr="00A65456" w:rsidRDefault="00250D85" w:rsidP="0013005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250D85" w:rsidRPr="00A65456" w:rsidRDefault="00250D85" w:rsidP="0013005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654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Необходимо </w:t>
            </w:r>
            <w:r w:rsidRPr="00A654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указать точное значение</w:t>
            </w:r>
          </w:p>
          <w:p w:rsidR="00250D85" w:rsidRPr="00747B9F" w:rsidRDefault="00250D85" w:rsidP="004F35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D85" w:rsidRPr="00130057" w:rsidRDefault="00250D85" w:rsidP="00130057">
            <w:pPr>
              <w:suppressAutoHyphens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250D85" w:rsidRPr="00130057" w:rsidRDefault="00250D85" w:rsidP="00130057">
            <w:pPr>
              <w:suppressAutoHyphens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1300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</w:t>
            </w:r>
            <w:proofErr w:type="spellEnd"/>
            <w:r w:rsidRPr="001300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/м</w:t>
            </w:r>
            <w:proofErr w:type="gramStart"/>
            <w:r w:rsidRPr="001300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proofErr w:type="gramEnd"/>
          </w:p>
          <w:p w:rsidR="00250D85" w:rsidRPr="00130057" w:rsidRDefault="00250D85" w:rsidP="00130057">
            <w:pPr>
              <w:suppressAutoHyphens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250D85" w:rsidRPr="00DA349F" w:rsidRDefault="00250D85" w:rsidP="00130057">
            <w:pPr>
              <w:suppressAutoHyphens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1300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гр</w:t>
            </w:r>
            <w:proofErr w:type="spellEnd"/>
            <w:r w:rsidRPr="001300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/м</w:t>
            </w:r>
            <w:proofErr w:type="gramStart"/>
            <w:r w:rsidRPr="001300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50D85" w:rsidRPr="00DA349F" w:rsidRDefault="00250D85" w:rsidP="00DA3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50D85" w:rsidRPr="00DA349F" w:rsidTr="00CB321B">
        <w:trPr>
          <w:trHeight w:val="675"/>
        </w:trPr>
        <w:tc>
          <w:tcPr>
            <w:tcW w:w="504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250D85" w:rsidRPr="00DA349F" w:rsidRDefault="00250D85" w:rsidP="00DA3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D85" w:rsidRPr="00DA349F" w:rsidRDefault="00250D85" w:rsidP="00DA3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250D85" w:rsidRPr="00DA349F" w:rsidRDefault="00250D85" w:rsidP="00DA3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D85" w:rsidRPr="00250D85" w:rsidRDefault="00250D85" w:rsidP="00130057">
            <w:pPr>
              <w:suppressAutoHyphens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0D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 защиты:</w:t>
            </w:r>
          </w:p>
          <w:p w:rsidR="00250D85" w:rsidRPr="00250D85" w:rsidRDefault="00250D85" w:rsidP="00130057">
            <w:pPr>
              <w:suppressAutoHyphens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0D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Огнезащита</w:t>
            </w:r>
          </w:p>
          <w:p w:rsidR="00250D85" w:rsidRPr="004F35A8" w:rsidRDefault="00250D85" w:rsidP="00130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50D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биозащита</w:t>
            </w:r>
            <w:proofErr w:type="spellEnd"/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D85" w:rsidRDefault="00250D85" w:rsidP="004F3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 менее 7</w:t>
            </w:r>
          </w:p>
          <w:p w:rsidR="00250D85" w:rsidRDefault="00250D85" w:rsidP="004F3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250D85" w:rsidRPr="00747B9F" w:rsidRDefault="00250D85" w:rsidP="004F3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 менее 10</w:t>
            </w: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D85" w:rsidRDefault="00250D85" w:rsidP="0013005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654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Необходимо указать точное значение</w:t>
            </w:r>
          </w:p>
          <w:p w:rsidR="00250D85" w:rsidRPr="00A65456" w:rsidRDefault="00250D85" w:rsidP="0013005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250D85" w:rsidRPr="00A65456" w:rsidRDefault="00250D85" w:rsidP="0013005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654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Необходимо указать точное значение</w:t>
            </w:r>
          </w:p>
          <w:p w:rsidR="00250D85" w:rsidRPr="00747B9F" w:rsidRDefault="00250D85" w:rsidP="004F35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D85" w:rsidRDefault="00250D85" w:rsidP="00DA3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лет</w:t>
            </w:r>
          </w:p>
          <w:p w:rsidR="00250D85" w:rsidRDefault="00250D85" w:rsidP="00DA3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250D85" w:rsidRPr="00DA349F" w:rsidRDefault="00250D85" w:rsidP="00DA3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лет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50D85" w:rsidRPr="00DA349F" w:rsidRDefault="00250D85" w:rsidP="00DA3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50D85" w:rsidRPr="00DA349F" w:rsidTr="00CB321B">
        <w:trPr>
          <w:trHeight w:val="675"/>
        </w:trPr>
        <w:tc>
          <w:tcPr>
            <w:tcW w:w="504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50D85" w:rsidRPr="00DA349F" w:rsidRDefault="00250D85" w:rsidP="00DA3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D85" w:rsidRPr="00DA349F" w:rsidRDefault="00250D85" w:rsidP="00DA3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50D85" w:rsidRPr="00DA349F" w:rsidRDefault="00250D85" w:rsidP="00DA3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D85" w:rsidRPr="00250D85" w:rsidRDefault="00250D85" w:rsidP="00250D85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0D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Тонировка для контроля качества обработки</w:t>
            </w:r>
          </w:p>
          <w:p w:rsidR="00250D85" w:rsidRPr="004F35A8" w:rsidRDefault="00250D85" w:rsidP="0025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D85" w:rsidRPr="00747B9F" w:rsidRDefault="00250D85" w:rsidP="00BF3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47B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наличие</w:t>
            </w: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D85" w:rsidRPr="00747B9F" w:rsidRDefault="00250D85" w:rsidP="00BF35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47B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Неизменный показатель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D85" w:rsidRPr="00DA349F" w:rsidRDefault="00250D85" w:rsidP="00DA3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50D85" w:rsidRPr="00DA349F" w:rsidRDefault="00250D85" w:rsidP="00DA3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B321B" w:rsidRPr="00DA349F" w:rsidTr="00B52ACA">
        <w:trPr>
          <w:trHeight w:val="675"/>
        </w:trPr>
        <w:tc>
          <w:tcPr>
            <w:tcW w:w="504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CB321B" w:rsidRPr="00DA349F" w:rsidRDefault="00CB321B" w:rsidP="00307F9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21B" w:rsidRPr="00DA349F" w:rsidRDefault="00CB321B" w:rsidP="00307F9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07F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Мембрана </w:t>
            </w:r>
            <w:proofErr w:type="spellStart"/>
            <w:r w:rsidRPr="00307F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супе</w:t>
            </w:r>
            <w:r w:rsidRPr="00307F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</w:t>
            </w:r>
            <w:r w:rsidRPr="00307F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диффузионная</w:t>
            </w:r>
            <w:proofErr w:type="spellEnd"/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CB321B" w:rsidRPr="00DA349F" w:rsidRDefault="00CB321B" w:rsidP="00307F9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07F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Технониколь</w:t>
            </w:r>
            <w:proofErr w:type="spellEnd"/>
            <w:r w:rsidRPr="00307F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07F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Оптима</w:t>
            </w:r>
            <w:proofErr w:type="spellEnd"/>
            <w:r w:rsidRPr="00307F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(или эквивалент)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21B" w:rsidRPr="004F35A8" w:rsidRDefault="00CB321B" w:rsidP="00307F9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07F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Плотность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21B" w:rsidRPr="00747B9F" w:rsidRDefault="00CB321B" w:rsidP="00307F9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 менее 110</w:t>
            </w: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21B" w:rsidRPr="00747B9F" w:rsidRDefault="00CB321B" w:rsidP="00307F9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654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Необходимо указать точное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значение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21B" w:rsidRDefault="00CB321B" w:rsidP="00307F97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CB321B" w:rsidRPr="00DA349F" w:rsidRDefault="00CB321B" w:rsidP="00307F97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07F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  <w:proofErr w:type="gramEnd"/>
            <w:r w:rsidRPr="00307F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/м²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321B" w:rsidRPr="00DA349F" w:rsidRDefault="00CB321B" w:rsidP="00DA3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B321B" w:rsidRPr="00DA349F" w:rsidTr="00B52ACA">
        <w:trPr>
          <w:trHeight w:val="675"/>
        </w:trPr>
        <w:tc>
          <w:tcPr>
            <w:tcW w:w="504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CB321B" w:rsidRPr="00DA349F" w:rsidRDefault="00CB321B" w:rsidP="00DA3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21B" w:rsidRPr="00DA349F" w:rsidRDefault="00CB321B" w:rsidP="00DA3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CB321B" w:rsidRPr="00DA349F" w:rsidRDefault="00CB321B" w:rsidP="00DA3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21B" w:rsidRPr="004F35A8" w:rsidRDefault="00CB321B" w:rsidP="00C2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71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Стойкость к воздействию ультрафиолета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21B" w:rsidRPr="00747B9F" w:rsidRDefault="00CB321B" w:rsidP="004F3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 менее 4</w:t>
            </w: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21B" w:rsidRPr="00747B9F" w:rsidRDefault="00CB321B" w:rsidP="004F35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654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Необходимо указать точное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значение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21B" w:rsidRPr="00DA349F" w:rsidRDefault="00CB321B" w:rsidP="00DA3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C271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</w:t>
            </w:r>
            <w:proofErr w:type="spellEnd"/>
            <w:proofErr w:type="gramEnd"/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321B" w:rsidRPr="00DA349F" w:rsidRDefault="00CB321B" w:rsidP="00DA3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B321B" w:rsidRPr="00DA349F" w:rsidTr="00B52ACA">
        <w:trPr>
          <w:trHeight w:val="675"/>
        </w:trPr>
        <w:tc>
          <w:tcPr>
            <w:tcW w:w="504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CB321B" w:rsidRPr="00DA349F" w:rsidRDefault="00CB321B" w:rsidP="00DA3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21B" w:rsidRPr="00DA349F" w:rsidRDefault="00CB321B" w:rsidP="00DA3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CB321B" w:rsidRPr="00DA349F" w:rsidRDefault="00CB321B" w:rsidP="00DA3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21B" w:rsidRPr="006D246D" w:rsidRDefault="00CB321B" w:rsidP="006D246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24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Разрывная нагрузка</w:t>
            </w:r>
            <w:r w:rsidR="00AC7C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6D24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  <w:p w:rsidR="00CB321B" w:rsidRDefault="00CB321B" w:rsidP="006D246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24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 длине </w:t>
            </w:r>
          </w:p>
          <w:p w:rsidR="00CB321B" w:rsidRPr="006D246D" w:rsidRDefault="00CB321B" w:rsidP="006D246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CB321B" w:rsidRPr="006D246D" w:rsidRDefault="00CB321B" w:rsidP="006D246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24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 ширине </w:t>
            </w:r>
          </w:p>
          <w:p w:rsidR="00CB321B" w:rsidRPr="004F35A8" w:rsidRDefault="00CB321B" w:rsidP="006D24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21B" w:rsidRDefault="00CB321B" w:rsidP="006D24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 менее 230</w:t>
            </w:r>
          </w:p>
          <w:p w:rsidR="00CB321B" w:rsidRDefault="00CB321B" w:rsidP="006D24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CB321B" w:rsidRPr="00747B9F" w:rsidRDefault="00CB321B" w:rsidP="006D24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 менее 180</w:t>
            </w: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21B" w:rsidRDefault="00CB321B" w:rsidP="006D246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654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Необходимо указать точное значение</w:t>
            </w:r>
          </w:p>
          <w:p w:rsidR="00CB321B" w:rsidRPr="00A65456" w:rsidRDefault="00CB321B" w:rsidP="006D246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CB321B" w:rsidRPr="00747B9F" w:rsidRDefault="00CB321B" w:rsidP="006D24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654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Необходимо указать точное значение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21B" w:rsidRPr="006D246D" w:rsidRDefault="00CB321B" w:rsidP="006D246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CB321B" w:rsidRPr="006D246D" w:rsidRDefault="00CB321B" w:rsidP="006D246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24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6D24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6D24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6D24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см</w:t>
            </w:r>
          </w:p>
          <w:p w:rsidR="00CB321B" w:rsidRDefault="00CB321B" w:rsidP="006D24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CB321B" w:rsidRPr="00DA349F" w:rsidRDefault="00CB321B" w:rsidP="006D246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24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6D24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6D24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6D24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см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321B" w:rsidRPr="00DA349F" w:rsidRDefault="00CB321B" w:rsidP="00DA3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B321B" w:rsidRPr="00DA349F" w:rsidTr="00B52ACA">
        <w:trPr>
          <w:trHeight w:val="675"/>
        </w:trPr>
        <w:tc>
          <w:tcPr>
            <w:tcW w:w="504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B321B" w:rsidRPr="00DA349F" w:rsidRDefault="00CB321B" w:rsidP="00DA3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21B" w:rsidRPr="00DA349F" w:rsidRDefault="00CB321B" w:rsidP="00DA3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B321B" w:rsidRPr="00DA349F" w:rsidRDefault="00CB321B" w:rsidP="00DA3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21B" w:rsidRPr="004F35A8" w:rsidRDefault="00CB321B" w:rsidP="00AC7CE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7C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Паропроницаемость</w:t>
            </w:r>
            <w:proofErr w:type="spellEnd"/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21B" w:rsidRPr="00747B9F" w:rsidRDefault="00CB321B" w:rsidP="00AC7CE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 менее 1000</w:t>
            </w: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21B" w:rsidRPr="00747B9F" w:rsidRDefault="00CB321B" w:rsidP="00AC7CE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654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Необходимо указать точное значение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21B" w:rsidRPr="00DA349F" w:rsidRDefault="00CB321B" w:rsidP="00AC7CE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7C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мг/м</w:t>
            </w:r>
            <w:proofErr w:type="gramStart"/>
            <w:r w:rsidRPr="00AC7C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proofErr w:type="gramEnd"/>
            <w:r w:rsidRPr="00AC7C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/24 ч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321B" w:rsidRPr="00DA349F" w:rsidRDefault="00CB321B" w:rsidP="00DA3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AC58BD" w:rsidRPr="00654A93" w:rsidRDefault="00AC58BD" w:rsidP="00DA349F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AC58BD" w:rsidRPr="00654A93" w:rsidSect="00AC58BD">
      <w:pgSz w:w="16838" w:h="11906" w:orient="landscape"/>
      <w:pgMar w:top="1134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D1C2E"/>
    <w:multiLevelType w:val="multilevel"/>
    <w:tmpl w:val="F670E71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 w:val="0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278" w:hanging="72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1770" w:hanging="108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</w:lvl>
  </w:abstractNum>
  <w:abstractNum w:abstractNumId="1">
    <w:nsid w:val="0FB072C0"/>
    <w:multiLevelType w:val="hybridMultilevel"/>
    <w:tmpl w:val="DE28643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B92E77"/>
    <w:multiLevelType w:val="hybridMultilevel"/>
    <w:tmpl w:val="AC48BE5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7C0606F"/>
    <w:multiLevelType w:val="hybridMultilevel"/>
    <w:tmpl w:val="4BD0E4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4B07B5"/>
    <w:multiLevelType w:val="hybridMultilevel"/>
    <w:tmpl w:val="F15C146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84321E"/>
    <w:rsid w:val="000044C4"/>
    <w:rsid w:val="000049E1"/>
    <w:rsid w:val="00053088"/>
    <w:rsid w:val="000D01F4"/>
    <w:rsid w:val="000F6174"/>
    <w:rsid w:val="000F7453"/>
    <w:rsid w:val="001109DD"/>
    <w:rsid w:val="001261F3"/>
    <w:rsid w:val="00130057"/>
    <w:rsid w:val="00172014"/>
    <w:rsid w:val="00180B8A"/>
    <w:rsid w:val="001A2237"/>
    <w:rsid w:val="001A3FA1"/>
    <w:rsid w:val="001A4C46"/>
    <w:rsid w:val="001C3D1D"/>
    <w:rsid w:val="00234868"/>
    <w:rsid w:val="0024265E"/>
    <w:rsid w:val="00250D85"/>
    <w:rsid w:val="00283A64"/>
    <w:rsid w:val="002B6236"/>
    <w:rsid w:val="002D5B1A"/>
    <w:rsid w:val="00307F97"/>
    <w:rsid w:val="00323015"/>
    <w:rsid w:val="00346FB5"/>
    <w:rsid w:val="00360161"/>
    <w:rsid w:val="00374361"/>
    <w:rsid w:val="00387F5F"/>
    <w:rsid w:val="00406437"/>
    <w:rsid w:val="004447E4"/>
    <w:rsid w:val="0048760D"/>
    <w:rsid w:val="004C35A8"/>
    <w:rsid w:val="004E12DD"/>
    <w:rsid w:val="004F35A8"/>
    <w:rsid w:val="0051380E"/>
    <w:rsid w:val="005203F0"/>
    <w:rsid w:val="00522494"/>
    <w:rsid w:val="005933C8"/>
    <w:rsid w:val="005D04AE"/>
    <w:rsid w:val="005D2E72"/>
    <w:rsid w:val="005E4DA3"/>
    <w:rsid w:val="00654A93"/>
    <w:rsid w:val="00675250"/>
    <w:rsid w:val="006A4F40"/>
    <w:rsid w:val="006B53DE"/>
    <w:rsid w:val="006D246D"/>
    <w:rsid w:val="006E5501"/>
    <w:rsid w:val="006F7DD8"/>
    <w:rsid w:val="007124E3"/>
    <w:rsid w:val="00747B9F"/>
    <w:rsid w:val="007D26EB"/>
    <w:rsid w:val="007E0164"/>
    <w:rsid w:val="00801549"/>
    <w:rsid w:val="00824E9A"/>
    <w:rsid w:val="0084321E"/>
    <w:rsid w:val="00843572"/>
    <w:rsid w:val="00891D38"/>
    <w:rsid w:val="008F569F"/>
    <w:rsid w:val="0095533B"/>
    <w:rsid w:val="00965EDE"/>
    <w:rsid w:val="009B25E2"/>
    <w:rsid w:val="009C4BF8"/>
    <w:rsid w:val="009E4AEA"/>
    <w:rsid w:val="00A116E9"/>
    <w:rsid w:val="00A17074"/>
    <w:rsid w:val="00A55D66"/>
    <w:rsid w:val="00A638EF"/>
    <w:rsid w:val="00A65456"/>
    <w:rsid w:val="00A86A50"/>
    <w:rsid w:val="00AA5F20"/>
    <w:rsid w:val="00AA7A50"/>
    <w:rsid w:val="00AB2D14"/>
    <w:rsid w:val="00AC250B"/>
    <w:rsid w:val="00AC58BD"/>
    <w:rsid w:val="00AC7CE4"/>
    <w:rsid w:val="00B33D88"/>
    <w:rsid w:val="00B610C2"/>
    <w:rsid w:val="00B77C48"/>
    <w:rsid w:val="00B82097"/>
    <w:rsid w:val="00BD5F4E"/>
    <w:rsid w:val="00BE0C5A"/>
    <w:rsid w:val="00C2717C"/>
    <w:rsid w:val="00C366F2"/>
    <w:rsid w:val="00C47476"/>
    <w:rsid w:val="00C61FA2"/>
    <w:rsid w:val="00C77532"/>
    <w:rsid w:val="00CB321B"/>
    <w:rsid w:val="00CD3599"/>
    <w:rsid w:val="00D31AED"/>
    <w:rsid w:val="00D9532F"/>
    <w:rsid w:val="00DA1C37"/>
    <w:rsid w:val="00DA349F"/>
    <w:rsid w:val="00DA782D"/>
    <w:rsid w:val="00E162F9"/>
    <w:rsid w:val="00E26E7D"/>
    <w:rsid w:val="00E3261F"/>
    <w:rsid w:val="00E43062"/>
    <w:rsid w:val="00E712CD"/>
    <w:rsid w:val="00EB1409"/>
    <w:rsid w:val="00ED6BD2"/>
    <w:rsid w:val="00F06593"/>
    <w:rsid w:val="00F22196"/>
    <w:rsid w:val="00F8057E"/>
    <w:rsid w:val="00FA7C33"/>
    <w:rsid w:val="00FB2A63"/>
    <w:rsid w:val="00FD5996"/>
    <w:rsid w:val="00FE31B3"/>
    <w:rsid w:val="00FF29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2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1,Знак Знак Знак Знак Знак Знак Знак Знак Знак Знак Знак Знак Знак Знак,Обычный (веб) Знак Знак Знак,Обычный (Web) Знак Знак Знак Знак"/>
    <w:basedOn w:val="a"/>
    <w:link w:val="a4"/>
    <w:uiPriority w:val="99"/>
    <w:qFormat/>
    <w:rsid w:val="0084321E"/>
    <w:pPr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84321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Body Text"/>
    <w:basedOn w:val="a"/>
    <w:link w:val="a6"/>
    <w:uiPriority w:val="99"/>
    <w:rsid w:val="0084321E"/>
    <w:pPr>
      <w:spacing w:after="12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99"/>
    <w:rsid w:val="0084321E"/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бычный (веб) Знак"/>
    <w:aliases w:val="Обычный (Web) Знак,Обычный (веб)1 Знак,Знак Знак Знак Знак Знак Знак Знак Знак Знак Знак Знак Знак Знак Знак Знак,Обычный (веб) Знак Знак Знак Знак,Обычный (Web) Знак Знак Знак Знак Знак"/>
    <w:link w:val="a3"/>
    <w:uiPriority w:val="99"/>
    <w:locked/>
    <w:rsid w:val="0084321E"/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uiPriority w:val="99"/>
    <w:locked/>
    <w:rsid w:val="0084321E"/>
    <w:rPr>
      <w:rFonts w:ascii="Arial" w:eastAsia="Times New Roman" w:hAnsi="Arial" w:cs="Arial"/>
      <w:sz w:val="20"/>
      <w:szCs w:val="20"/>
    </w:rPr>
  </w:style>
  <w:style w:type="character" w:customStyle="1" w:styleId="a7">
    <w:name w:val="Основной текст с отступом Знак"/>
    <w:link w:val="a8"/>
    <w:uiPriority w:val="99"/>
    <w:locked/>
    <w:rsid w:val="0084321E"/>
    <w:rPr>
      <w:sz w:val="24"/>
      <w:szCs w:val="24"/>
    </w:rPr>
  </w:style>
  <w:style w:type="character" w:customStyle="1" w:styleId="a9">
    <w:name w:val="Основной текст_"/>
    <w:link w:val="2"/>
    <w:locked/>
    <w:rsid w:val="0084321E"/>
    <w:rPr>
      <w:spacing w:val="4"/>
      <w:shd w:val="clear" w:color="auto" w:fill="FFFFFF"/>
    </w:rPr>
  </w:style>
  <w:style w:type="paragraph" w:customStyle="1" w:styleId="2">
    <w:name w:val="Основной текст2"/>
    <w:basedOn w:val="a"/>
    <w:link w:val="a9"/>
    <w:rsid w:val="0084321E"/>
    <w:pPr>
      <w:widowControl w:val="0"/>
      <w:shd w:val="clear" w:color="auto" w:fill="FFFFFF"/>
      <w:spacing w:after="300" w:line="0" w:lineRule="atLeast"/>
      <w:ind w:hanging="700"/>
      <w:jc w:val="both"/>
    </w:pPr>
    <w:rPr>
      <w:spacing w:val="4"/>
    </w:rPr>
  </w:style>
  <w:style w:type="character" w:customStyle="1" w:styleId="20">
    <w:name w:val="Заголовок №2"/>
    <w:rsid w:val="0084321E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paragraph" w:styleId="a8">
    <w:name w:val="Body Text Indent"/>
    <w:basedOn w:val="a"/>
    <w:link w:val="a7"/>
    <w:uiPriority w:val="99"/>
    <w:unhideWhenUsed/>
    <w:rsid w:val="0084321E"/>
    <w:pPr>
      <w:suppressAutoHyphens/>
      <w:spacing w:after="120" w:line="240" w:lineRule="auto"/>
      <w:ind w:left="283"/>
    </w:pPr>
    <w:rPr>
      <w:sz w:val="24"/>
      <w:szCs w:val="24"/>
    </w:rPr>
  </w:style>
  <w:style w:type="character" w:customStyle="1" w:styleId="1">
    <w:name w:val="Основной текст с отступом Знак1"/>
    <w:basedOn w:val="a0"/>
    <w:uiPriority w:val="99"/>
    <w:semiHidden/>
    <w:rsid w:val="0084321E"/>
  </w:style>
  <w:style w:type="character" w:customStyle="1" w:styleId="iceouttxt6">
    <w:name w:val="iceouttxt6"/>
    <w:rsid w:val="0084321E"/>
    <w:rPr>
      <w:rFonts w:ascii="Arial" w:hAnsi="Arial" w:cs="Arial" w:hint="default"/>
      <w:color w:val="666666"/>
      <w:sz w:val="17"/>
      <w:szCs w:val="17"/>
    </w:rPr>
  </w:style>
  <w:style w:type="paragraph" w:styleId="aa">
    <w:name w:val="List Paragraph"/>
    <w:basedOn w:val="a"/>
    <w:uiPriority w:val="34"/>
    <w:qFormat/>
    <w:rsid w:val="00D9532F"/>
    <w:pPr>
      <w:ind w:left="720"/>
      <w:contextualSpacing/>
    </w:pPr>
  </w:style>
  <w:style w:type="character" w:styleId="ab">
    <w:name w:val="Hyperlink"/>
    <w:basedOn w:val="a0"/>
    <w:uiPriority w:val="99"/>
    <w:semiHidden/>
    <w:unhideWhenUsed/>
    <w:rsid w:val="00AA5F20"/>
    <w:rPr>
      <w:color w:val="0000FF"/>
      <w:u w:val="single"/>
    </w:rPr>
  </w:style>
  <w:style w:type="paragraph" w:customStyle="1" w:styleId="ConsNormal">
    <w:name w:val="ConsNormal"/>
    <w:semiHidden/>
    <w:rsid w:val="001261F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rsid w:val="001261F3"/>
  </w:style>
  <w:style w:type="character" w:customStyle="1" w:styleId="apple-converted-space">
    <w:name w:val="apple-converted-space"/>
    <w:basedOn w:val="a0"/>
    <w:rsid w:val="000F61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1,Знак Знак Знак Знак Знак Знак Знак Знак Знак Знак Знак Знак Знак Знак,Обычный (веб) Знак Знак Знак,Обычный (Web) Знак Знак Знак Знак"/>
    <w:basedOn w:val="a"/>
    <w:link w:val="a4"/>
    <w:uiPriority w:val="99"/>
    <w:qFormat/>
    <w:rsid w:val="0084321E"/>
    <w:pPr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84321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Body Text"/>
    <w:basedOn w:val="a"/>
    <w:link w:val="a6"/>
    <w:uiPriority w:val="99"/>
    <w:rsid w:val="0084321E"/>
    <w:pPr>
      <w:spacing w:after="12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99"/>
    <w:rsid w:val="0084321E"/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бычный (веб) Знак"/>
    <w:aliases w:val="Обычный (Web) Знак,Обычный (веб)1 Знак,Знак Знак Знак Знак Знак Знак Знак Знак Знак Знак Знак Знак Знак Знак Знак,Обычный (веб) Знак Знак Знак Знак,Обычный (Web) Знак Знак Знак Знак Знак"/>
    <w:link w:val="a3"/>
    <w:uiPriority w:val="99"/>
    <w:locked/>
    <w:rsid w:val="0084321E"/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uiPriority w:val="99"/>
    <w:locked/>
    <w:rsid w:val="0084321E"/>
    <w:rPr>
      <w:rFonts w:ascii="Arial" w:eastAsia="Times New Roman" w:hAnsi="Arial" w:cs="Arial"/>
      <w:sz w:val="20"/>
      <w:szCs w:val="20"/>
    </w:rPr>
  </w:style>
  <w:style w:type="character" w:customStyle="1" w:styleId="a7">
    <w:name w:val="Основной текст с отступом Знак"/>
    <w:link w:val="a8"/>
    <w:uiPriority w:val="99"/>
    <w:locked/>
    <w:rsid w:val="0084321E"/>
    <w:rPr>
      <w:sz w:val="24"/>
      <w:szCs w:val="24"/>
    </w:rPr>
  </w:style>
  <w:style w:type="character" w:customStyle="1" w:styleId="a9">
    <w:name w:val="Основной текст_"/>
    <w:link w:val="2"/>
    <w:locked/>
    <w:rsid w:val="0084321E"/>
    <w:rPr>
      <w:spacing w:val="4"/>
      <w:shd w:val="clear" w:color="auto" w:fill="FFFFFF"/>
    </w:rPr>
  </w:style>
  <w:style w:type="paragraph" w:customStyle="1" w:styleId="2">
    <w:name w:val="Основной текст2"/>
    <w:basedOn w:val="a"/>
    <w:link w:val="a9"/>
    <w:rsid w:val="0084321E"/>
    <w:pPr>
      <w:widowControl w:val="0"/>
      <w:shd w:val="clear" w:color="auto" w:fill="FFFFFF"/>
      <w:spacing w:after="300" w:line="0" w:lineRule="atLeast"/>
      <w:ind w:hanging="700"/>
      <w:jc w:val="both"/>
    </w:pPr>
    <w:rPr>
      <w:spacing w:val="4"/>
    </w:rPr>
  </w:style>
  <w:style w:type="character" w:customStyle="1" w:styleId="20">
    <w:name w:val="Заголовок №2"/>
    <w:rsid w:val="0084321E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paragraph" w:styleId="a8">
    <w:name w:val="Body Text Indent"/>
    <w:basedOn w:val="a"/>
    <w:link w:val="a7"/>
    <w:uiPriority w:val="99"/>
    <w:unhideWhenUsed/>
    <w:rsid w:val="0084321E"/>
    <w:pPr>
      <w:suppressAutoHyphens/>
      <w:spacing w:after="120" w:line="240" w:lineRule="auto"/>
      <w:ind w:left="283"/>
    </w:pPr>
    <w:rPr>
      <w:sz w:val="24"/>
      <w:szCs w:val="24"/>
    </w:rPr>
  </w:style>
  <w:style w:type="character" w:customStyle="1" w:styleId="1">
    <w:name w:val="Основной текст с отступом Знак1"/>
    <w:basedOn w:val="a0"/>
    <w:uiPriority w:val="99"/>
    <w:semiHidden/>
    <w:rsid w:val="0084321E"/>
  </w:style>
  <w:style w:type="character" w:customStyle="1" w:styleId="iceouttxt6">
    <w:name w:val="iceouttxt6"/>
    <w:rsid w:val="0084321E"/>
    <w:rPr>
      <w:rFonts w:ascii="Arial" w:hAnsi="Arial" w:cs="Arial" w:hint="default"/>
      <w:color w:val="666666"/>
      <w:sz w:val="17"/>
      <w:szCs w:val="17"/>
    </w:rPr>
  </w:style>
  <w:style w:type="paragraph" w:styleId="aa">
    <w:name w:val="List Paragraph"/>
    <w:basedOn w:val="a"/>
    <w:uiPriority w:val="34"/>
    <w:qFormat/>
    <w:rsid w:val="00D9532F"/>
    <w:pPr>
      <w:ind w:left="720"/>
      <w:contextualSpacing/>
    </w:pPr>
  </w:style>
  <w:style w:type="character" w:styleId="ab">
    <w:name w:val="Hyperlink"/>
    <w:basedOn w:val="a0"/>
    <w:uiPriority w:val="99"/>
    <w:semiHidden/>
    <w:unhideWhenUsed/>
    <w:rsid w:val="00AA5F20"/>
    <w:rPr>
      <w:color w:val="0000FF"/>
      <w:u w:val="single"/>
    </w:rPr>
  </w:style>
  <w:style w:type="paragraph" w:customStyle="1" w:styleId="ConsNormal">
    <w:name w:val="ConsNormal"/>
    <w:semiHidden/>
    <w:rsid w:val="001261F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rsid w:val="001261F3"/>
  </w:style>
  <w:style w:type="character" w:customStyle="1" w:styleId="apple-converted-space">
    <w:name w:val="apple-converted-space"/>
    <w:basedOn w:val="a0"/>
    <w:rsid w:val="000F61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41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9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Ярославцев</cp:lastModifiedBy>
  <cp:revision>2</cp:revision>
  <dcterms:created xsi:type="dcterms:W3CDTF">2016-10-14T15:35:00Z</dcterms:created>
  <dcterms:modified xsi:type="dcterms:W3CDTF">2016-10-14T15:35:00Z</dcterms:modified>
</cp:coreProperties>
</file>